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9CBB9" w14:textId="1E129BDF" w:rsidR="00C66106" w:rsidRPr="00826BD4" w:rsidRDefault="00826BD4" w:rsidP="00826BD4">
      <w:pPr>
        <w:jc w:val="center"/>
        <w:rPr>
          <w:b/>
        </w:rPr>
      </w:pPr>
      <w:r w:rsidRPr="00826BD4">
        <w:rPr>
          <w:b/>
        </w:rPr>
        <w:t xml:space="preserve">VIRGINIA </w:t>
      </w:r>
      <w:r w:rsidR="00C66106" w:rsidRPr="00826BD4">
        <w:rPr>
          <w:b/>
        </w:rPr>
        <w:t>WOOLF &amp; MUSIC: A CONCERT SERIES</w:t>
      </w:r>
    </w:p>
    <w:p w14:paraId="67596C45" w14:textId="77777777" w:rsidR="00C66106" w:rsidRPr="00826BD4" w:rsidRDefault="00C66106" w:rsidP="00826BD4">
      <w:pPr>
        <w:jc w:val="center"/>
        <w:rPr>
          <w:b/>
        </w:rPr>
      </w:pPr>
    </w:p>
    <w:p w14:paraId="6C9B7AC4" w14:textId="5DA70CFA" w:rsidR="00E40ECB" w:rsidRPr="00826BD4" w:rsidRDefault="00C66106" w:rsidP="00826BD4">
      <w:pPr>
        <w:jc w:val="center"/>
        <w:rPr>
          <w:b/>
        </w:rPr>
      </w:pPr>
      <w:r w:rsidRPr="00826BD4">
        <w:rPr>
          <w:b/>
        </w:rPr>
        <w:t>SYMPOSIUM</w:t>
      </w:r>
    </w:p>
    <w:p w14:paraId="23C19A08" w14:textId="77777777" w:rsidR="00E40ECB" w:rsidRPr="00826BD4" w:rsidRDefault="00E40ECB" w:rsidP="00826BD4">
      <w:pPr>
        <w:jc w:val="center"/>
        <w:rPr>
          <w:b/>
        </w:rPr>
      </w:pPr>
    </w:p>
    <w:p w14:paraId="553EDCE0" w14:textId="533970BE" w:rsidR="003D158B" w:rsidRPr="00826BD4" w:rsidRDefault="00E40ECB" w:rsidP="00826BD4">
      <w:pPr>
        <w:jc w:val="center"/>
        <w:rPr>
          <w:b/>
        </w:rPr>
      </w:pPr>
      <w:r w:rsidRPr="00826BD4">
        <w:rPr>
          <w:b/>
        </w:rPr>
        <w:t xml:space="preserve">3 MARCH, </w:t>
      </w:r>
      <w:r w:rsidR="00826BD4" w:rsidRPr="00826BD4">
        <w:rPr>
          <w:b/>
        </w:rPr>
        <w:t xml:space="preserve">UNIVERSITY OF </w:t>
      </w:r>
      <w:r w:rsidRPr="00826BD4">
        <w:rPr>
          <w:b/>
        </w:rPr>
        <w:t>ST ANDREWS</w:t>
      </w:r>
    </w:p>
    <w:p w14:paraId="67AC7183" w14:textId="77777777" w:rsidR="00E40ECB" w:rsidRDefault="00E40ECB"/>
    <w:p w14:paraId="5D8B9D42" w14:textId="77777777" w:rsidR="00E40ECB" w:rsidRDefault="00E40ECB"/>
    <w:p w14:paraId="501CD1AE" w14:textId="77777777" w:rsidR="00E40ECB" w:rsidRDefault="00E40ECB">
      <w:r>
        <w:t>2pm Registration opens; coffee</w:t>
      </w:r>
    </w:p>
    <w:p w14:paraId="74372FF8" w14:textId="7B49CD27" w:rsidR="00826BD4" w:rsidRDefault="00826BD4">
      <w:r>
        <w:tab/>
        <w:t>Stephen Boyd Room, Kennedy Hall, School of English</w:t>
      </w:r>
    </w:p>
    <w:p w14:paraId="04BB534E" w14:textId="77777777" w:rsidR="00D44A41" w:rsidRDefault="00D44A41"/>
    <w:p w14:paraId="217797ED" w14:textId="040C289B" w:rsidR="00D44A41" w:rsidRDefault="00D44A41">
      <w:r>
        <w:t>2.40 Welcome</w:t>
      </w:r>
    </w:p>
    <w:p w14:paraId="7CA4DED8" w14:textId="77777777" w:rsidR="00E40ECB" w:rsidRDefault="00E40ECB"/>
    <w:p w14:paraId="5C05EE1E" w14:textId="6BE6D30D" w:rsidR="00E40ECB" w:rsidRDefault="00E40ECB">
      <w:r>
        <w:t>2.45 Walk to Martyr’s Kirk Research Library</w:t>
      </w:r>
      <w:r w:rsidR="00826BD4">
        <w:t>, North Street</w:t>
      </w:r>
    </w:p>
    <w:p w14:paraId="6A8CD33B" w14:textId="77777777" w:rsidR="00E40ECB" w:rsidRDefault="00E40ECB"/>
    <w:p w14:paraId="37907293" w14:textId="77777777" w:rsidR="00E40ECB" w:rsidRDefault="00E40ECB">
      <w:r>
        <w:t>3-4pm See highlights from Kirkpatrick Archive and Hogarth Press collections</w:t>
      </w:r>
    </w:p>
    <w:p w14:paraId="3B8839B5" w14:textId="77777777" w:rsidR="00E40ECB" w:rsidRDefault="00E40ECB"/>
    <w:p w14:paraId="741AB974" w14:textId="48C622F0" w:rsidR="00E40ECB" w:rsidRDefault="00E40ECB">
      <w:r>
        <w:t>4.15-5pm Pa</w:t>
      </w:r>
      <w:r w:rsidR="00826BD4">
        <w:t>pers on Woolf &amp; Music: Chair Dr Emma Sutton</w:t>
      </w:r>
    </w:p>
    <w:p w14:paraId="40499C23" w14:textId="77777777" w:rsidR="00E40ECB" w:rsidRDefault="00E40ECB"/>
    <w:p w14:paraId="5950381E" w14:textId="77777777" w:rsidR="00826BD4" w:rsidRDefault="00826BD4" w:rsidP="00826BD4">
      <w:pPr>
        <w:widowControl w:val="0"/>
        <w:autoSpaceDE w:val="0"/>
        <w:autoSpaceDN w:val="0"/>
        <w:adjustRightInd w:val="0"/>
        <w:ind w:firstLine="720"/>
        <w:rPr>
          <w:rFonts w:cs="Calibri"/>
          <w:lang w:val="en-US"/>
        </w:rPr>
      </w:pPr>
      <w:r>
        <w:t>Dr James Stewart</w:t>
      </w:r>
      <w:r w:rsidRPr="00826BD4">
        <w:t xml:space="preserve">, </w:t>
      </w:r>
      <w:r w:rsidRPr="00826BD4">
        <w:rPr>
          <w:rFonts w:cs="Calibri"/>
          <w:lang w:val="en-US"/>
        </w:rPr>
        <w:t>'[</w:t>
      </w:r>
      <w:proofErr w:type="gramStart"/>
      <w:r w:rsidRPr="00826BD4">
        <w:rPr>
          <w:rFonts w:cs="Calibri"/>
          <w:lang w:val="en-US"/>
        </w:rPr>
        <w:t>I]t</w:t>
      </w:r>
      <w:proofErr w:type="gramEnd"/>
      <w:r w:rsidRPr="00826BD4">
        <w:rPr>
          <w:rFonts w:cs="Calibri"/>
          <w:lang w:val="en-US"/>
        </w:rPr>
        <w:t xml:space="preserve"> is all rhythm. Once you get that, you can't use the </w:t>
      </w:r>
    </w:p>
    <w:p w14:paraId="103B5F16" w14:textId="5EB54A0E" w:rsidR="00826BD4" w:rsidRPr="00826BD4" w:rsidRDefault="00826BD4" w:rsidP="00826BD4">
      <w:pPr>
        <w:widowControl w:val="0"/>
        <w:autoSpaceDE w:val="0"/>
        <w:autoSpaceDN w:val="0"/>
        <w:adjustRightInd w:val="0"/>
        <w:ind w:firstLine="720"/>
        <w:rPr>
          <w:rFonts w:cs="Calibri"/>
          <w:lang w:val="en-US"/>
        </w:rPr>
      </w:pPr>
      <w:proofErr w:type="gramStart"/>
      <w:r w:rsidRPr="00826BD4">
        <w:rPr>
          <w:rFonts w:cs="Calibri"/>
          <w:lang w:val="en-US"/>
        </w:rPr>
        <w:t>wrong</w:t>
      </w:r>
      <w:proofErr w:type="gramEnd"/>
      <w:r w:rsidRPr="00826BD4">
        <w:rPr>
          <w:rFonts w:cs="Calibri"/>
          <w:lang w:val="en-US"/>
        </w:rPr>
        <w:t xml:space="preserve"> words.' </w:t>
      </w:r>
      <w:proofErr w:type="gramStart"/>
      <w:r w:rsidRPr="00826BD4">
        <w:rPr>
          <w:rFonts w:cs="Calibri"/>
          <w:lang w:val="en-US"/>
        </w:rPr>
        <w:t xml:space="preserve">Rhythm and lexical control in </w:t>
      </w:r>
      <w:r w:rsidRPr="00826BD4">
        <w:rPr>
          <w:rFonts w:cs="Calibri"/>
          <w:i/>
          <w:iCs/>
          <w:lang w:val="en-US"/>
        </w:rPr>
        <w:t>To the Lighthouse</w:t>
      </w:r>
      <w:r w:rsidRPr="00826BD4">
        <w:rPr>
          <w:rFonts w:cs="Calibri"/>
          <w:lang w:val="en-US"/>
        </w:rPr>
        <w:t>.</w:t>
      </w:r>
      <w:proofErr w:type="gramEnd"/>
    </w:p>
    <w:p w14:paraId="589DB1D7" w14:textId="77777777" w:rsidR="00E40ECB" w:rsidRDefault="00E40ECB"/>
    <w:p w14:paraId="34BC6730" w14:textId="5B48FA01" w:rsidR="00E40ECB" w:rsidRDefault="00E40ECB" w:rsidP="00E40ECB">
      <w:pPr>
        <w:ind w:firstLine="720"/>
      </w:pPr>
      <w:r>
        <w:t xml:space="preserve">Dr Jane Goldman, </w:t>
      </w:r>
      <w:r w:rsidR="007F3BCE">
        <w:t>‘</w:t>
      </w:r>
      <w:r w:rsidRPr="00E40ECB">
        <w:rPr>
          <w:i/>
        </w:rPr>
        <w:t xml:space="preserve">The Ballad of </w:t>
      </w:r>
      <w:r w:rsidRPr="007F3BCE">
        <w:t>A Room of One’s Own</w:t>
      </w:r>
      <w:r w:rsidR="007F3BCE">
        <w:rPr>
          <w:i/>
        </w:rPr>
        <w:t>’</w:t>
      </w:r>
    </w:p>
    <w:p w14:paraId="3ACF6D5C" w14:textId="77777777" w:rsidR="00E40ECB" w:rsidRDefault="00E40ECB" w:rsidP="00E40ECB"/>
    <w:p w14:paraId="42A342DB" w14:textId="4617CCA2" w:rsidR="00E40ECB" w:rsidRDefault="00826BD4" w:rsidP="00E40ECB">
      <w:r>
        <w:t>5pm Break</w:t>
      </w:r>
    </w:p>
    <w:p w14:paraId="0C489CA2" w14:textId="77777777" w:rsidR="00E40ECB" w:rsidRDefault="00E40ECB" w:rsidP="00E40ECB"/>
    <w:p w14:paraId="58ADBADB" w14:textId="77777777" w:rsidR="00E40ECB" w:rsidRDefault="00E40ECB" w:rsidP="00E40ECB">
      <w:proofErr w:type="gramStart"/>
      <w:r>
        <w:t>5.15-6pm Roundtable</w:t>
      </w:r>
      <w:proofErr w:type="gramEnd"/>
      <w:r>
        <w:t>: Performers and Composers in Conversation</w:t>
      </w:r>
    </w:p>
    <w:p w14:paraId="1BE652C1" w14:textId="77777777" w:rsidR="00E40ECB" w:rsidRDefault="00E40ECB" w:rsidP="00E40ECB"/>
    <w:p w14:paraId="113B7D01" w14:textId="77777777" w:rsidR="00826BD4" w:rsidRDefault="00826BD4" w:rsidP="00826BD4">
      <w:pPr>
        <w:ind w:firstLine="720"/>
      </w:pPr>
      <w:r>
        <w:t>W</w:t>
      </w:r>
      <w:r w:rsidR="007F3BCE">
        <w:t xml:space="preserve">ith </w:t>
      </w:r>
      <w:r>
        <w:t xml:space="preserve">Lana Bode (pianist), </w:t>
      </w:r>
      <w:r w:rsidR="007F3BCE">
        <w:t xml:space="preserve">David </w:t>
      </w:r>
      <w:proofErr w:type="spellStart"/>
      <w:r w:rsidR="007F3BCE">
        <w:t>Knot</w:t>
      </w:r>
      <w:r>
        <w:t>ts</w:t>
      </w:r>
      <w:proofErr w:type="spellEnd"/>
      <w:r>
        <w:t xml:space="preserve"> (composer) </w:t>
      </w:r>
      <w:r w:rsidR="007F3BCE">
        <w:t>&amp;</w:t>
      </w:r>
      <w:r>
        <w:t xml:space="preserve"> Kate Valentine </w:t>
      </w:r>
    </w:p>
    <w:p w14:paraId="50AB6888" w14:textId="32375CC4" w:rsidR="00E40ECB" w:rsidRPr="00E40ECB" w:rsidRDefault="00826BD4" w:rsidP="00826BD4">
      <w:pPr>
        <w:ind w:firstLine="720"/>
      </w:pPr>
      <w:bookmarkStart w:id="0" w:name="_GoBack"/>
      <w:bookmarkEnd w:id="0"/>
      <w:r>
        <w:t>(</w:t>
      </w:r>
      <w:r w:rsidR="00E40ECB">
        <w:t>soprano</w:t>
      </w:r>
      <w:r>
        <w:t>)</w:t>
      </w:r>
    </w:p>
    <w:p w14:paraId="5AD5FCE0" w14:textId="77777777" w:rsidR="00E40ECB" w:rsidRPr="00E40ECB" w:rsidRDefault="00E40ECB" w:rsidP="00E40ECB"/>
    <w:p w14:paraId="5E53048D" w14:textId="77777777" w:rsidR="00E40ECB" w:rsidRDefault="00E40ECB" w:rsidP="00E40ECB">
      <w:pPr>
        <w:ind w:firstLine="720"/>
        <w:rPr>
          <w:i/>
        </w:rPr>
      </w:pPr>
    </w:p>
    <w:p w14:paraId="31E273A2" w14:textId="77777777" w:rsidR="00E40ECB" w:rsidRDefault="00E40ECB" w:rsidP="00E40ECB">
      <w:pPr>
        <w:ind w:firstLine="720"/>
      </w:pPr>
    </w:p>
    <w:sectPr w:rsidR="00E40ECB" w:rsidSect="007968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CB"/>
    <w:rsid w:val="003D158B"/>
    <w:rsid w:val="00796864"/>
    <w:rsid w:val="007F3BCE"/>
    <w:rsid w:val="00826BD4"/>
    <w:rsid w:val="00C66106"/>
    <w:rsid w:val="00D44A41"/>
    <w:rsid w:val="00E4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53C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621</Characters>
  <Application>Microsoft Macintosh Word</Application>
  <DocSecurity>0</DocSecurity>
  <Lines>5</Lines>
  <Paragraphs>1</Paragraphs>
  <ScaleCrop>false</ScaleCrop>
  <Company>University of St Andrews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Sutton</dc:creator>
  <cp:keywords/>
  <dc:description/>
  <cp:lastModifiedBy>Emma Sutton</cp:lastModifiedBy>
  <cp:revision>5</cp:revision>
  <dcterms:created xsi:type="dcterms:W3CDTF">2016-02-18T12:31:00Z</dcterms:created>
  <dcterms:modified xsi:type="dcterms:W3CDTF">2016-02-22T09:16:00Z</dcterms:modified>
</cp:coreProperties>
</file>